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510" w:rsidRPr="00F67510" w:rsidRDefault="00F67510">
      <w:pPr>
        <w:rPr>
          <w:b/>
          <w:bCs/>
        </w:rPr>
      </w:pPr>
      <w:r w:rsidRPr="00F67510">
        <w:rPr>
          <w:b/>
          <w:bCs/>
        </w:rPr>
        <w:t>Liste der kostenlosen Arbeitsblätter</w:t>
      </w:r>
    </w:p>
    <w:p w:rsidR="000F19D5" w:rsidRDefault="00F67510">
      <w:hyperlink r:id="rId4" w:history="1">
        <w:r w:rsidRPr="00E1773F">
          <w:rPr>
            <w:rStyle w:val="Hyperlink"/>
          </w:rPr>
          <w:t>https://grundschul-blog.de/materialien/</w:t>
        </w:r>
      </w:hyperlink>
    </w:p>
    <w:p w:rsidR="000F19D5" w:rsidRDefault="00970BB7">
      <w:hyperlink r:id="rId5" w:history="1">
        <w:r w:rsidRPr="00E1773F">
          <w:rPr>
            <w:rStyle w:val="Hyperlink"/>
          </w:rPr>
          <w:t>https://www.grundschulatelier.de/kostenlose-arbeitsblaetter-fuer-die-grundschule</w:t>
        </w:r>
      </w:hyperlink>
    </w:p>
    <w:p w:rsidR="00970BB7" w:rsidRDefault="00970BB7">
      <w:hyperlink r:id="rId6" w:history="1">
        <w:r w:rsidRPr="00E1773F">
          <w:rPr>
            <w:rStyle w:val="Hyperlink"/>
          </w:rPr>
          <w:t>https://www.wissensschule.de/category/lehrende/unterrichtshilfen/</w:t>
        </w:r>
      </w:hyperlink>
    </w:p>
    <w:p w:rsidR="00970BB7" w:rsidRDefault="00970BB7">
      <w:hyperlink r:id="rId7" w:history="1">
        <w:r w:rsidRPr="00E1773F">
          <w:rPr>
            <w:rStyle w:val="Hyperlink"/>
          </w:rPr>
          <w:t>https://www.wissensschule.de/category/lehrende/unterrichtshilfen/</w:t>
        </w:r>
      </w:hyperlink>
    </w:p>
    <w:p w:rsidR="00970BB7" w:rsidRDefault="00970BB7">
      <w:hyperlink r:id="rId8" w:history="1">
        <w:r w:rsidRPr="00E1773F">
          <w:rPr>
            <w:rStyle w:val="Hyperlink"/>
          </w:rPr>
          <w:t>https://materialwiese.de/</w:t>
        </w:r>
      </w:hyperlink>
    </w:p>
    <w:p w:rsidR="00970BB7" w:rsidRDefault="00970BB7">
      <w:hyperlink r:id="rId9" w:history="1">
        <w:r w:rsidRPr="00E1773F">
          <w:rPr>
            <w:rStyle w:val="Hyperlink"/>
          </w:rPr>
          <w:t>https://fraulocke-grundschultante.de/</w:t>
        </w:r>
      </w:hyperlink>
    </w:p>
    <w:p w:rsidR="00970BB7" w:rsidRDefault="00073A85">
      <w:hyperlink r:id="rId10" w:history="1">
        <w:r w:rsidRPr="00E1773F">
          <w:rPr>
            <w:rStyle w:val="Hyperlink"/>
          </w:rPr>
          <w:t>http://reif-fuer-die-ferien.blogspot.com/</w:t>
        </w:r>
      </w:hyperlink>
    </w:p>
    <w:p w:rsidR="00073A85" w:rsidRDefault="00073A85">
      <w:hyperlink r:id="rId11" w:history="1">
        <w:r w:rsidRPr="00E1773F">
          <w:rPr>
            <w:rStyle w:val="Hyperlink"/>
          </w:rPr>
          <w:t>https://www.grundschul-ideenbox.de/</w:t>
        </w:r>
      </w:hyperlink>
    </w:p>
    <w:p w:rsidR="00073A85" w:rsidRDefault="00073A85">
      <w:hyperlink r:id="rId12" w:history="1">
        <w:r w:rsidRPr="00E1773F">
          <w:rPr>
            <w:rStyle w:val="Hyperlink"/>
          </w:rPr>
          <w:t>https://www.lehrerecke.de/</w:t>
        </w:r>
      </w:hyperlink>
    </w:p>
    <w:p w:rsidR="00073A85" w:rsidRDefault="00F67510">
      <w:hyperlink r:id="rId13" w:history="1">
        <w:r w:rsidRPr="00E1773F">
          <w:rPr>
            <w:rStyle w:val="Hyperlink"/>
          </w:rPr>
          <w:t>https://www.material-schmiede.de</w:t>
        </w:r>
      </w:hyperlink>
    </w:p>
    <w:p w:rsidR="00F67510" w:rsidRDefault="00F67510">
      <w:hyperlink r:id="rId14" w:history="1">
        <w:r w:rsidRPr="00E1773F">
          <w:rPr>
            <w:rStyle w:val="Hyperlink"/>
          </w:rPr>
          <w:t>https://www.fraumohrsrasselbande.at/</w:t>
        </w:r>
      </w:hyperlink>
    </w:p>
    <w:p w:rsidR="00F67510" w:rsidRDefault="00F67510">
      <w:hyperlink r:id="rId15" w:history="1">
        <w:r w:rsidRPr="00E1773F">
          <w:rPr>
            <w:rStyle w:val="Hyperlink"/>
          </w:rPr>
          <w:t>https://schulkater.de/</w:t>
        </w:r>
      </w:hyperlink>
    </w:p>
    <w:p w:rsidR="00F67510" w:rsidRDefault="00F67510">
      <w:hyperlink r:id="rId16" w:history="1">
        <w:r w:rsidRPr="00E1773F">
          <w:rPr>
            <w:rStyle w:val="Hyperlink"/>
          </w:rPr>
          <w:t>https://dasverfuchsteklassenzimmer.blogspot.com</w:t>
        </w:r>
      </w:hyperlink>
    </w:p>
    <w:p w:rsidR="00F67510" w:rsidRDefault="00F67510">
      <w:hyperlink r:id="rId17" w:history="1">
        <w:r w:rsidRPr="00E1773F">
          <w:rPr>
            <w:rStyle w:val="Hyperlink"/>
          </w:rPr>
          <w:t>https://materialwerkstatt-blog.de/</w:t>
        </w:r>
      </w:hyperlink>
    </w:p>
    <w:p w:rsidR="00F67510" w:rsidRDefault="00F67510">
      <w:hyperlink r:id="rId18" w:history="1">
        <w:r w:rsidRPr="00E1773F">
          <w:rPr>
            <w:rStyle w:val="Hyperlink"/>
          </w:rPr>
          <w:t>https://materialkiste.blogspot.com/</w:t>
        </w:r>
      </w:hyperlink>
    </w:p>
    <w:p w:rsidR="00F67510" w:rsidRDefault="00F67510">
      <w:hyperlink r:id="rId19" w:history="1">
        <w:r w:rsidRPr="00E1773F">
          <w:rPr>
            <w:rStyle w:val="Hyperlink"/>
          </w:rPr>
          <w:t>https://buntesklassenzimmer.de/</w:t>
        </w:r>
      </w:hyperlink>
    </w:p>
    <w:p w:rsidR="00F67510" w:rsidRDefault="00F67510">
      <w:hyperlink r:id="rId20" w:history="1">
        <w:r w:rsidRPr="00E1773F">
          <w:rPr>
            <w:rStyle w:val="Hyperlink"/>
          </w:rPr>
          <w:t>https://www.grundschulkoenig.de/praesentation/</w:t>
        </w:r>
      </w:hyperlink>
    </w:p>
    <w:p w:rsidR="00F67510" w:rsidRDefault="00AF0FE6">
      <w:hyperlink r:id="rId21" w:history="1">
        <w:r w:rsidRPr="00E1773F">
          <w:rPr>
            <w:rStyle w:val="Hyperlink"/>
            <w:highlight w:val="yellow"/>
          </w:rPr>
          <w:t>https://surface-fuer-lehrer.de/online-unterricht</w:t>
        </w:r>
      </w:hyperlink>
    </w:p>
    <w:p w:rsidR="00AF0FE6" w:rsidRDefault="00751374">
      <w:hyperlink r:id="rId22" w:history="1">
        <w:r w:rsidRPr="00E1773F">
          <w:rPr>
            <w:rStyle w:val="Hyperlink"/>
          </w:rPr>
          <w:t>https://www.materialguru.de/deutsch/satzanfaenge/</w:t>
        </w:r>
      </w:hyperlink>
    </w:p>
    <w:p w:rsidR="00751374" w:rsidRDefault="00751374">
      <w:hyperlink r:id="rId23" w:history="1">
        <w:r w:rsidRPr="00E1773F">
          <w:rPr>
            <w:rStyle w:val="Hyperlink"/>
          </w:rPr>
          <w:t>https://lernkiste.at/Mathe/Mathematik_Linkliste.html</w:t>
        </w:r>
      </w:hyperlink>
    </w:p>
    <w:p w:rsidR="00751374" w:rsidRDefault="00291482">
      <w:hyperlink r:id="rId24" w:history="1">
        <w:r w:rsidRPr="00E1773F">
          <w:rPr>
            <w:rStyle w:val="Hyperlink"/>
          </w:rPr>
          <w:t>https://www.wegweiser-digitale-schule.de/bookcreator/</w:t>
        </w:r>
      </w:hyperlink>
    </w:p>
    <w:p w:rsidR="00291482" w:rsidRDefault="00291482"/>
    <w:p w:rsidR="00751374" w:rsidRDefault="00751374"/>
    <w:p w:rsidR="00751374" w:rsidRDefault="00751374"/>
    <w:p w:rsidR="00F67510" w:rsidRDefault="00F67510"/>
    <w:sectPr w:rsidR="00F675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D5"/>
    <w:rsid w:val="00073A85"/>
    <w:rsid w:val="000F19D5"/>
    <w:rsid w:val="00291482"/>
    <w:rsid w:val="00751374"/>
    <w:rsid w:val="00970BB7"/>
    <w:rsid w:val="00A33493"/>
    <w:rsid w:val="00AF0FE6"/>
    <w:rsid w:val="00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9A4D"/>
  <w15:chartTrackingRefBased/>
  <w15:docId w15:val="{467CEC4C-51A4-44AB-9495-C06D75D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19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rialwiese.de/" TargetMode="External"/><Relationship Id="rId13" Type="http://schemas.openxmlformats.org/officeDocument/2006/relationships/hyperlink" Target="https://www.material-schmiede.de" TargetMode="External"/><Relationship Id="rId18" Type="http://schemas.openxmlformats.org/officeDocument/2006/relationships/hyperlink" Target="https://materialkiste.blogspot.com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urface-fuer-lehrer.de/online-unterricht" TargetMode="External"/><Relationship Id="rId7" Type="http://schemas.openxmlformats.org/officeDocument/2006/relationships/hyperlink" Target="https://www.wissensschule.de/category/lehrende/unterrichtshilfen/" TargetMode="External"/><Relationship Id="rId12" Type="http://schemas.openxmlformats.org/officeDocument/2006/relationships/hyperlink" Target="https://www.lehrerecke.de/" TargetMode="External"/><Relationship Id="rId17" Type="http://schemas.openxmlformats.org/officeDocument/2006/relationships/hyperlink" Target="https://materialwerkstatt-blog.de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asverfuchsteklassenzimmer.blogspot.com" TargetMode="External"/><Relationship Id="rId20" Type="http://schemas.openxmlformats.org/officeDocument/2006/relationships/hyperlink" Target="https://www.grundschulkoenig.de/praesenta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ssensschule.de/category/lehrende/unterrichtshilfen/" TargetMode="External"/><Relationship Id="rId11" Type="http://schemas.openxmlformats.org/officeDocument/2006/relationships/hyperlink" Target="https://www.grundschul-ideenbox.de/" TargetMode="External"/><Relationship Id="rId24" Type="http://schemas.openxmlformats.org/officeDocument/2006/relationships/hyperlink" Target="https://www.wegweiser-digitale-schule.de/bookcreator/" TargetMode="External"/><Relationship Id="rId5" Type="http://schemas.openxmlformats.org/officeDocument/2006/relationships/hyperlink" Target="https://www.grundschulatelier.de/kostenlose-arbeitsblaetter-fuer-die-grundschule" TargetMode="External"/><Relationship Id="rId15" Type="http://schemas.openxmlformats.org/officeDocument/2006/relationships/hyperlink" Target="https://schulkater.de/" TargetMode="External"/><Relationship Id="rId23" Type="http://schemas.openxmlformats.org/officeDocument/2006/relationships/hyperlink" Target="https://lernkiste.at/Mathe/Mathematik_Linkliste.html" TargetMode="External"/><Relationship Id="rId10" Type="http://schemas.openxmlformats.org/officeDocument/2006/relationships/hyperlink" Target="http://reif-fuer-die-ferien.blogspot.com/" TargetMode="External"/><Relationship Id="rId19" Type="http://schemas.openxmlformats.org/officeDocument/2006/relationships/hyperlink" Target="https://buntesklassenzimmer.de/" TargetMode="External"/><Relationship Id="rId4" Type="http://schemas.openxmlformats.org/officeDocument/2006/relationships/hyperlink" Target="https://grundschul-blog.de/materialien/" TargetMode="External"/><Relationship Id="rId9" Type="http://schemas.openxmlformats.org/officeDocument/2006/relationships/hyperlink" Target="https://fraulocke-grundschultante.de/" TargetMode="External"/><Relationship Id="rId14" Type="http://schemas.openxmlformats.org/officeDocument/2006/relationships/hyperlink" Target="https://www.fraumohrsrasselbande.at/" TargetMode="External"/><Relationship Id="rId22" Type="http://schemas.openxmlformats.org/officeDocument/2006/relationships/hyperlink" Target="https://www.materialguru.de/deutsch/satzanfaeng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Wiesmann</dc:creator>
  <cp:keywords/>
  <dc:description/>
  <cp:lastModifiedBy>Diana Wiesmann</cp:lastModifiedBy>
  <cp:revision>1</cp:revision>
  <dcterms:created xsi:type="dcterms:W3CDTF">2020-05-04T15:04:00Z</dcterms:created>
  <dcterms:modified xsi:type="dcterms:W3CDTF">2020-05-04T18:15:00Z</dcterms:modified>
</cp:coreProperties>
</file>